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D8" w:rsidRPr="00DF01D8" w:rsidRDefault="00DF01D8" w:rsidP="00DF01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Протокол</w:t>
      </w:r>
    </w:p>
    <w:p w:rsidR="00DF01D8" w:rsidRPr="00DF01D8" w:rsidRDefault="00DF01D8" w:rsidP="00DF01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работы жюри по итогам проведения школьного этапа</w:t>
      </w:r>
    </w:p>
    <w:p w:rsidR="00DF01D8" w:rsidRPr="00DF01D8" w:rsidRDefault="00DF01D8" w:rsidP="00DF01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Предмет: информатика</w:t>
      </w:r>
    </w:p>
    <w:p w:rsidR="00DF01D8" w:rsidRPr="00DF01D8" w:rsidRDefault="00F01086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5-</w:t>
      </w:r>
      <w:r w:rsidR="00DF01D8" w:rsidRPr="00DF01D8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F01086">
        <w:rPr>
          <w:rFonts w:ascii="Times New Roman" w:hAnsi="Times New Roman" w:cs="Times New Roman"/>
          <w:sz w:val="24"/>
          <w:szCs w:val="24"/>
        </w:rPr>
        <w:t>12</w:t>
      </w:r>
      <w:r w:rsidRPr="00DF0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Место проведения МОБУ ООШ д. Ялангачево, кабинет физики и информатики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Дата и время проведения 06 .10.2017, 16.00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Председатель жюри: Саликаева Э.Р..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Члены жюри: Байбулдина Л.М., Саляхов Т.Ф.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Преподаватель: Ахматдинова Л.И.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Отсутствовали: нет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1.Утверждение </w:t>
      </w:r>
      <w:proofErr w:type="gramStart"/>
      <w:r w:rsidRPr="00DF01D8">
        <w:rPr>
          <w:rFonts w:ascii="Times New Roman" w:hAnsi="Times New Roman" w:cs="Times New Roman"/>
          <w:sz w:val="24"/>
          <w:szCs w:val="24"/>
        </w:rPr>
        <w:t>рейтинга участников школьного этапа Всероссийской олимпиады школьников</w:t>
      </w:r>
      <w:proofErr w:type="gramEnd"/>
      <w:r w:rsidRPr="00DF01D8">
        <w:rPr>
          <w:rFonts w:ascii="Times New Roman" w:hAnsi="Times New Roman" w:cs="Times New Roman"/>
          <w:sz w:val="24"/>
          <w:szCs w:val="24"/>
        </w:rPr>
        <w:t>. Выступила Ахматдинова Л.И..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3.Утверждение </w:t>
      </w:r>
      <w:proofErr w:type="gramStart"/>
      <w:r w:rsidRPr="00DF01D8">
        <w:rPr>
          <w:rFonts w:ascii="Times New Roman" w:hAnsi="Times New Roman" w:cs="Times New Roman"/>
          <w:sz w:val="24"/>
          <w:szCs w:val="24"/>
        </w:rPr>
        <w:t>списка участников муниципального этапа Всероссийской олимпиады школьников</w:t>
      </w:r>
      <w:proofErr w:type="gramEnd"/>
      <w:r w:rsidRPr="00DF01D8">
        <w:rPr>
          <w:rFonts w:ascii="Times New Roman" w:hAnsi="Times New Roman" w:cs="Times New Roman"/>
          <w:sz w:val="24"/>
          <w:szCs w:val="24"/>
        </w:rPr>
        <w:t>. Выступила Ахматдинова Л.И.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Утвердить рейтинг участников Олимпиады.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850"/>
        <w:gridCol w:w="983"/>
        <w:gridCol w:w="1432"/>
        <w:gridCol w:w="1022"/>
        <w:gridCol w:w="1450"/>
        <w:gridCol w:w="1385"/>
      </w:tblGrid>
      <w:tr w:rsidR="00B15531" w:rsidRPr="00DF01D8" w:rsidTr="00A13C6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заданию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Доля от макс</w:t>
            </w:r>
            <w:proofErr w:type="gramStart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уммы баллов в 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B15531" w:rsidRPr="00DF01D8" w:rsidTr="00E259CB">
        <w:trPr>
          <w:trHeight w:val="23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E259CB">
        <w:trPr>
          <w:trHeight w:val="29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E259CB">
        <w:trPr>
          <w:trHeight w:val="64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15531" w:rsidRPr="00DF01D8" w:rsidTr="00E259CB">
        <w:trPr>
          <w:trHeight w:val="1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15531" w:rsidRPr="00DF01D8" w:rsidTr="00E259CB">
        <w:trPr>
          <w:trHeight w:val="12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E259CB">
        <w:trPr>
          <w:trHeight w:val="1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E259CB">
        <w:trPr>
          <w:trHeight w:val="17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10 0 10 0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A13C62">
        <w:trPr>
          <w:trHeight w:val="61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10 0 10 0 </w:t>
            </w:r>
            <w:proofErr w:type="spellStart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A13C62">
        <w:trPr>
          <w:trHeight w:val="16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 10 0 10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A13C62">
        <w:trPr>
          <w:trHeight w:val="16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20 0 </w:t>
            </w:r>
            <w:proofErr w:type="spellStart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 50 20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5531" w:rsidRPr="00DF01D8" w:rsidTr="00A13C62">
        <w:trPr>
          <w:trHeight w:val="2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E259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20 30 0 50 0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15531" w:rsidRPr="00DF01D8" w:rsidTr="00A13C62">
        <w:trPr>
          <w:trHeight w:val="23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E259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20 30 45 0 </w:t>
            </w:r>
            <w:proofErr w:type="spellStart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1" w:rsidRPr="00DF01D8" w:rsidRDefault="00B15531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2.  Утвердить список победителей и призеров Олимпиады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Победители: 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lastRenderedPageBreak/>
        <w:t>Призеры:</w:t>
      </w:r>
      <w:r w:rsidR="00295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3.Утвердить список участников  муниципального этапа Всероссийской олимпиады школьников  в следующем составе: </w:t>
      </w:r>
      <w:r w:rsidR="00B15531">
        <w:rPr>
          <w:rFonts w:ascii="Times New Roman" w:hAnsi="Times New Roman" w:cs="Times New Roman"/>
          <w:sz w:val="24"/>
          <w:szCs w:val="24"/>
        </w:rPr>
        <w:t xml:space="preserve"> </w:t>
      </w:r>
      <w:r w:rsidRPr="00DF01D8">
        <w:rPr>
          <w:rFonts w:ascii="Times New Roman" w:hAnsi="Times New Roman" w:cs="Times New Roman"/>
          <w:sz w:val="24"/>
          <w:szCs w:val="24"/>
        </w:rPr>
        <w:t xml:space="preserve"> (указать Ф.И.О и класс). 11 класса нет (</w:t>
      </w:r>
      <w:r w:rsidRPr="00DF01D8">
        <w:rPr>
          <w:rFonts w:ascii="Times New Roman" w:hAnsi="Times New Roman" w:cs="Times New Roman"/>
          <w:i/>
          <w:sz w:val="24"/>
          <w:szCs w:val="24"/>
          <w:u w:val="single"/>
        </w:rPr>
        <w:t>Примечание: на муниципальном этапе участвуют учащиеся 11 классов)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Председатель жюри:                             /Саликаева Э.Р./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Члены жюри:                                         / Байбулдина Л.М./</w:t>
      </w:r>
    </w:p>
    <w:p w:rsidR="00DF01D8" w:rsidRDefault="00DF01D8" w:rsidP="00DF01D8">
      <w:pPr>
        <w:pStyle w:val="a3"/>
        <w:rPr>
          <w:b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/Саляхов Т.Ф./</w:t>
      </w:r>
    </w:p>
    <w:p w:rsidR="005D4B34" w:rsidRDefault="005D4B34"/>
    <w:sectPr w:rsidR="005D4B34" w:rsidSect="005B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1559"/>
    <w:multiLevelType w:val="hybridMultilevel"/>
    <w:tmpl w:val="87D2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F01D8"/>
    <w:rsid w:val="00246AE6"/>
    <w:rsid w:val="0029548B"/>
    <w:rsid w:val="002A7B61"/>
    <w:rsid w:val="00387417"/>
    <w:rsid w:val="004164FB"/>
    <w:rsid w:val="005B3CC0"/>
    <w:rsid w:val="005D4B34"/>
    <w:rsid w:val="00B15531"/>
    <w:rsid w:val="00DF01D8"/>
    <w:rsid w:val="00E259CB"/>
    <w:rsid w:val="00F0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1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2017-10-19T11:04:00Z</dcterms:created>
  <dcterms:modified xsi:type="dcterms:W3CDTF">2018-04-15T11:26:00Z</dcterms:modified>
</cp:coreProperties>
</file>